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CA9E" w14:textId="36C5DCB4" w:rsidR="009F6EC2" w:rsidRDefault="009F6EC2" w:rsidP="009F6EC2">
      <w:r>
        <w:t>Maggie Knier</w:t>
      </w:r>
    </w:p>
    <w:p w14:paraId="06B3B225" w14:textId="5FB0C61F" w:rsidR="009F6EC2" w:rsidRDefault="009F6EC2" w:rsidP="009F6EC2">
      <w:r>
        <w:t>FYEX 100</w:t>
      </w:r>
    </w:p>
    <w:p w14:paraId="468406E3" w14:textId="3F1FE117" w:rsidR="00B67DB2" w:rsidRDefault="003A424B" w:rsidP="003A424B">
      <w:pPr>
        <w:pStyle w:val="Title"/>
        <w:jc w:val="center"/>
      </w:pPr>
      <w:r>
        <w:t>Strengths in Leadership</w:t>
      </w:r>
    </w:p>
    <w:p w14:paraId="706FB5A0" w14:textId="77777777" w:rsidR="003A424B" w:rsidRPr="00B67DB2" w:rsidRDefault="003A424B" w:rsidP="00B67DB2">
      <w:pPr>
        <w:rPr>
          <w:sz w:val="20"/>
        </w:rPr>
      </w:pPr>
    </w:p>
    <w:p w14:paraId="52090E07" w14:textId="67562A67" w:rsidR="004C666E" w:rsidRDefault="005E08C9" w:rsidP="005F44B0">
      <w:pPr>
        <w:spacing w:line="360" w:lineRule="auto"/>
        <w:ind w:firstLine="720"/>
      </w:pPr>
      <w:r>
        <w:t>When we think of leaders, we often think of big names like Barack Obama, Bill Gate</w:t>
      </w:r>
      <w:r w:rsidR="00EF3587">
        <w:t>s, and Steve Jobs</w:t>
      </w:r>
      <w:r w:rsidR="0058209F">
        <w:t xml:space="preserve">. These people are some of </w:t>
      </w:r>
      <w:r>
        <w:t xml:space="preserve">the most renowned leaders of </w:t>
      </w:r>
      <w:r w:rsidR="003F4326">
        <w:t>our society</w:t>
      </w:r>
      <w:r w:rsidR="0058209F">
        <w:t>, and for good reason. They earned their lofty statuses</w:t>
      </w:r>
      <w:r w:rsidR="003F4326">
        <w:t xml:space="preserve"> </w:t>
      </w:r>
      <w:r w:rsidR="00EF3587">
        <w:t xml:space="preserve">by </w:t>
      </w:r>
      <w:r w:rsidR="0058209F">
        <w:t>capitalizing</w:t>
      </w:r>
      <w:r w:rsidR="00EF3587">
        <w:t xml:space="preserve"> </w:t>
      </w:r>
      <w:r w:rsidR="0058209F">
        <w:t>up</w:t>
      </w:r>
      <w:r w:rsidR="00EF3587">
        <w:t>on their strongest leadership traits</w:t>
      </w:r>
      <w:r w:rsidR="00246DA8">
        <w:t xml:space="preserve">. </w:t>
      </w:r>
      <w:r w:rsidR="0058209F">
        <w:t>But</w:t>
      </w:r>
      <w:r w:rsidR="00784F79">
        <w:t>,</w:t>
      </w:r>
      <w:r w:rsidR="0058209F">
        <w:t xml:space="preserve"> y</w:t>
      </w:r>
      <w:r w:rsidR="00784F79">
        <w:t>ou don’t have to be the P</w:t>
      </w:r>
      <w:r w:rsidR="00246DA8">
        <w:t>resident</w:t>
      </w:r>
      <w:r w:rsidR="0058209F">
        <w:t xml:space="preserve"> of the United States of America</w:t>
      </w:r>
      <w:r w:rsidR="00246DA8">
        <w:t xml:space="preserve"> or CEO of a multi-billion dollar comp</w:t>
      </w:r>
      <w:r w:rsidR="0058209F">
        <w:t>any to be a good leader. Each one of</w:t>
      </w:r>
      <w:r w:rsidR="00246DA8">
        <w:t xml:space="preserve"> us</w:t>
      </w:r>
      <w:r>
        <w:t xml:space="preserve"> has a unique combination of </w:t>
      </w:r>
      <w:r w:rsidR="00EF3587">
        <w:t xml:space="preserve">leadership </w:t>
      </w:r>
      <w:r w:rsidR="00246DA8">
        <w:t xml:space="preserve">strengths that </w:t>
      </w:r>
      <w:r w:rsidR="0058209F">
        <w:t>affects how we lead.</w:t>
      </w:r>
    </w:p>
    <w:p w14:paraId="406BFB09" w14:textId="04DD0828" w:rsidR="005F44B0" w:rsidRDefault="00A44068" w:rsidP="00A44068">
      <w:pPr>
        <w:spacing w:line="360" w:lineRule="auto"/>
        <w:ind w:firstLine="720"/>
      </w:pPr>
      <w:r w:rsidRPr="00A44068">
        <w:t xml:space="preserve"> </w:t>
      </w:r>
      <w:r w:rsidR="005F44B0" w:rsidRPr="00A44068">
        <w:t xml:space="preserve">Growing up I always considered myself an introvert. I was </w:t>
      </w:r>
      <w:r w:rsidRPr="00A44068">
        <w:t>homeschooled through high school and spent most of my time around adults with whom I did not enjoy making conversation with.</w:t>
      </w:r>
      <w:r w:rsidR="005F44B0" w:rsidRPr="00A44068">
        <w:t xml:space="preserve"> </w:t>
      </w:r>
      <w:r w:rsidR="00FA491A">
        <w:t xml:space="preserve">In </w:t>
      </w:r>
      <w:r w:rsidR="005F44B0" w:rsidRPr="00A44068">
        <w:t>my</w:t>
      </w:r>
      <w:r w:rsidR="00FA491A">
        <w:t xml:space="preserve"> junior year of high school</w:t>
      </w:r>
      <w:r w:rsidR="005F44B0" w:rsidRPr="00A44068">
        <w:t xml:space="preserve"> I started taking </w:t>
      </w:r>
      <w:r w:rsidR="00FA491A">
        <w:t xml:space="preserve">Post Secondary Education Option </w:t>
      </w:r>
      <w:r w:rsidR="005F44B0" w:rsidRPr="00A44068">
        <w:t xml:space="preserve">courses at my local community college. During these last few years of high school I </w:t>
      </w:r>
      <w:r w:rsidR="005F44B0" w:rsidRPr="00FA491A">
        <w:t>realized more and more that I was extroverted</w:t>
      </w:r>
      <w:r>
        <w:t xml:space="preserve"> when I started</w:t>
      </w:r>
      <w:r w:rsidR="005F44B0" w:rsidRPr="00A44068">
        <w:t xml:space="preserve"> </w:t>
      </w:r>
      <w:bookmarkStart w:id="0" w:name="_GoBack"/>
      <w:bookmarkEnd w:id="0"/>
      <w:r w:rsidR="005F44B0" w:rsidRPr="00FA491A">
        <w:t>to feel sad and unmotivated after periods of no social interaction</w:t>
      </w:r>
      <w:r w:rsidR="00FA491A" w:rsidRPr="00FA491A">
        <w:t>, but w</w:t>
      </w:r>
      <w:r w:rsidR="005F44B0" w:rsidRPr="00FA491A">
        <w:t>ould come home from being around my friends feeling energized and happy.</w:t>
      </w:r>
      <w:r w:rsidR="006E179A">
        <w:t xml:space="preserve"> In my present situation I would rather choose to go out than to stay in my dorm,</w:t>
      </w:r>
      <w:r w:rsidR="005F44B0" w:rsidRPr="00A44068">
        <w:t xml:space="preserve"> and love to have pe</w:t>
      </w:r>
      <w:r w:rsidR="006E179A">
        <w:t>ople in my dorm to socialize or</w:t>
      </w:r>
      <w:r w:rsidR="005F44B0" w:rsidRPr="00A44068">
        <w:t xml:space="preserve"> hang out together.</w:t>
      </w:r>
    </w:p>
    <w:p w14:paraId="1D592604" w14:textId="15384DAF" w:rsidR="00317BB6" w:rsidRDefault="00FA491A" w:rsidP="00704C7D">
      <w:pPr>
        <w:spacing w:line="360" w:lineRule="auto"/>
        <w:ind w:firstLine="720"/>
      </w:pPr>
      <w:r>
        <w:t>After determining that I lean towards extraversion, I learned</w:t>
      </w:r>
      <w:r w:rsidR="00F47011">
        <w:t xml:space="preserve"> from the Gallup Strengths Finder that my </w:t>
      </w:r>
      <w:r w:rsidR="00317BB6">
        <w:t xml:space="preserve">top 5 leadership strengths are: Competition, Activator, Communication, Woo, and </w:t>
      </w:r>
      <w:proofErr w:type="spellStart"/>
      <w:r w:rsidR="00317BB6">
        <w:t>Includer</w:t>
      </w:r>
      <w:proofErr w:type="spellEnd"/>
      <w:r w:rsidR="00317BB6">
        <w:t xml:space="preserve">. When in a position of leadership I tend to be very vocal. I feel as though I usually know the right way to do things and I direct others on what their roles should be. I believe that this is largely influenced by my top two strengths of Competition and Activator. </w:t>
      </w:r>
      <w:r w:rsidRPr="00FA491A">
        <w:t xml:space="preserve">My desire to win leads me to take control of groups and make sure everyone is completing their designated tasks. </w:t>
      </w:r>
      <w:r w:rsidR="003F4B62">
        <w:t xml:space="preserve">The Activator part of me helps me quickly figure out the best way to complete a task.  This combination can make me seem controlling or bossy at times, but my other </w:t>
      </w:r>
      <w:r w:rsidR="00892D40">
        <w:t xml:space="preserve">three strengths: </w:t>
      </w:r>
      <w:r w:rsidR="00F8313E">
        <w:t xml:space="preserve">Communication, Woo, and </w:t>
      </w:r>
      <w:proofErr w:type="spellStart"/>
      <w:r w:rsidR="00F8313E">
        <w:t>Includer</w:t>
      </w:r>
      <w:proofErr w:type="spellEnd"/>
      <w:r w:rsidR="00F8313E">
        <w:t xml:space="preserve">, help to offset this. Because I </w:t>
      </w:r>
      <w:r w:rsidR="00F8313E">
        <w:lastRenderedPageBreak/>
        <w:t>have these streng</w:t>
      </w:r>
      <w:r w:rsidR="00892D40">
        <w:t>ths I am comfortable meeting, including</w:t>
      </w:r>
      <w:r w:rsidR="00F8313E">
        <w:t xml:space="preserve">, and </w:t>
      </w:r>
      <w:r w:rsidR="00892D40">
        <w:t>communicating with others in my group.</w:t>
      </w:r>
      <w:r w:rsidR="00F8313E">
        <w:t xml:space="preserve"> </w:t>
      </w:r>
    </w:p>
    <w:p w14:paraId="32ED431C" w14:textId="54C5B500" w:rsidR="00AD3212" w:rsidRDefault="00AD3212" w:rsidP="00317BB6">
      <w:pPr>
        <w:spacing w:line="360" w:lineRule="auto"/>
        <w:ind w:firstLine="720"/>
      </w:pPr>
      <w:r>
        <w:t>I</w:t>
      </w:r>
      <w:r w:rsidR="00274BBD">
        <w:t>n the past few weeks</w:t>
      </w:r>
      <w:r w:rsidR="00892D40">
        <w:t>,</w:t>
      </w:r>
      <w:r w:rsidR="00274BBD">
        <w:t xml:space="preserve"> I have already found it useful to know what my leadership strengths are. Rather than always focusing on trying to be a well-rounded leader, I now know I should be focusing on enhancing the strengths I already have. </w:t>
      </w:r>
      <w:r w:rsidR="00E0322D">
        <w:t xml:space="preserve">I believe the best way to grow myself as a leader is to both practice in leadership positions and to be lead by others. </w:t>
      </w:r>
      <w:r>
        <w:t>My senior year of high school I was the captain of my swim team</w:t>
      </w:r>
      <w:r w:rsidR="00C774FD">
        <w:t xml:space="preserve"> and that experience taught me many valuable aspects of leadership. </w:t>
      </w:r>
      <w:r w:rsidRPr="00AD3212">
        <w:t>These included: how to overcome adversity, stay positive, be committed, and lead by example. Each of these lessons helped grow my capacity for leadership and made me a better leader than my prior self.</w:t>
      </w:r>
    </w:p>
    <w:p w14:paraId="4A4F1DEC" w14:textId="21BFC528" w:rsidR="00317BB6" w:rsidRDefault="00AD3212" w:rsidP="00317BB6">
      <w:pPr>
        <w:spacing w:line="360" w:lineRule="auto"/>
        <w:ind w:firstLine="720"/>
      </w:pPr>
      <w:r>
        <w:t>Surprisingl</w:t>
      </w:r>
      <w:r w:rsidR="00892D40">
        <w:t>y however, I learned almost as much</w:t>
      </w:r>
      <w:r w:rsidR="00C774FD">
        <w:t xml:space="preserve"> about leadership the following semester when I was a senior on my track team and was not a captain. Having gone from a position of leadership to a position of being led, I was able to see our track captains from a different perspective and see what worked with how they led and what didn’t. </w:t>
      </w:r>
    </w:p>
    <w:p w14:paraId="652354D8" w14:textId="2562DFE5" w:rsidR="00AD3212" w:rsidRPr="00453891" w:rsidRDefault="006A5731" w:rsidP="003238D0">
      <w:pPr>
        <w:spacing w:line="360" w:lineRule="auto"/>
        <w:ind w:firstLine="720"/>
      </w:pPr>
      <w:r>
        <w:t>Besides the</w:t>
      </w:r>
      <w:r w:rsidR="0058209F">
        <w:t xml:space="preserve"> occasional group project, the position of</w:t>
      </w:r>
      <w:r>
        <w:t xml:space="preserve"> swim team captain was my only leadership position in high school. </w:t>
      </w:r>
      <w:r w:rsidR="00E86260">
        <w:t xml:space="preserve">Since starting college </w:t>
      </w:r>
      <w:r w:rsidR="0058209F">
        <w:t xml:space="preserve">however, </w:t>
      </w:r>
      <w:r w:rsidR="00E86260">
        <w:t xml:space="preserve">I have been actively seeking out leadership positions and am currently a language partner with an international student, the freshman class honor’s representative, am co-introducing the common read author at an event coming up, and have an active role in several group projects. I hope each of these </w:t>
      </w:r>
      <w:r w:rsidR="00FA491A">
        <w:t xml:space="preserve">roles </w:t>
      </w:r>
      <w:r w:rsidR="00E86260">
        <w:t>will be able to provide me with valuable experience to grow my leadership capabilities</w:t>
      </w:r>
      <w:r w:rsidR="0058209F">
        <w:t xml:space="preserve"> and am excited for the opportunities they will provide me</w:t>
      </w:r>
      <w:r w:rsidR="00E86260">
        <w:t xml:space="preserve">. I’m not sure what my future at Minnesota State Mankato holds but I know that I am going to take </w:t>
      </w:r>
      <w:r w:rsidR="0058209F">
        <w:t>every opportunity</w:t>
      </w:r>
      <w:r w:rsidR="00E86260">
        <w:t xml:space="preserve"> to grow my strengths and become a more capable leader.</w:t>
      </w:r>
    </w:p>
    <w:sectPr w:rsidR="00AD3212" w:rsidRPr="00453891" w:rsidSect="001A7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E"/>
    <w:rsid w:val="001A7BBF"/>
    <w:rsid w:val="00246DA8"/>
    <w:rsid w:val="00274BBD"/>
    <w:rsid w:val="00317BB6"/>
    <w:rsid w:val="003238D0"/>
    <w:rsid w:val="003A424B"/>
    <w:rsid w:val="003F4326"/>
    <w:rsid w:val="003F4B62"/>
    <w:rsid w:val="00402E77"/>
    <w:rsid w:val="00453891"/>
    <w:rsid w:val="004C666E"/>
    <w:rsid w:val="0058209F"/>
    <w:rsid w:val="005E08C9"/>
    <w:rsid w:val="005F44B0"/>
    <w:rsid w:val="006A5731"/>
    <w:rsid w:val="006E179A"/>
    <w:rsid w:val="00704C7D"/>
    <w:rsid w:val="00784F79"/>
    <w:rsid w:val="00892D40"/>
    <w:rsid w:val="008E2E01"/>
    <w:rsid w:val="009F6EC2"/>
    <w:rsid w:val="00A44068"/>
    <w:rsid w:val="00AD3212"/>
    <w:rsid w:val="00B319FD"/>
    <w:rsid w:val="00B67DB2"/>
    <w:rsid w:val="00C774FD"/>
    <w:rsid w:val="00E0322D"/>
    <w:rsid w:val="00E86260"/>
    <w:rsid w:val="00EF3587"/>
    <w:rsid w:val="00F47011"/>
    <w:rsid w:val="00F8313E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2C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2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38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2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38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2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Knier</dc:creator>
  <cp:keywords/>
  <dc:description/>
  <cp:lastModifiedBy>Maggie Knier</cp:lastModifiedBy>
  <cp:revision>12</cp:revision>
  <dcterms:created xsi:type="dcterms:W3CDTF">2016-09-27T13:12:00Z</dcterms:created>
  <dcterms:modified xsi:type="dcterms:W3CDTF">2016-09-29T04:08:00Z</dcterms:modified>
</cp:coreProperties>
</file>